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C4" w:rsidRPr="00A13A78" w:rsidRDefault="00A13A78" w:rsidP="00A13A78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A13A78">
        <w:rPr>
          <w:rFonts w:ascii="方正小标宋简体" w:eastAsia="方正小标宋简体" w:hint="eastAsia"/>
          <w:sz w:val="44"/>
          <w:szCs w:val="44"/>
        </w:rPr>
        <w:t>转学申请书</w:t>
      </w:r>
    </w:p>
    <w:sectPr w:rsidR="00C54FC4" w:rsidRPr="00A13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78"/>
    <w:rsid w:val="00A13A78"/>
    <w:rsid w:val="00C5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3719E-0350-4C24-BE4F-0B7A4EE0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胡康</dc:creator>
  <cp:keywords/>
  <dc:description/>
  <cp:lastModifiedBy>胡康</cp:lastModifiedBy>
  <cp:revision>1</cp:revision>
  <dcterms:created xsi:type="dcterms:W3CDTF">2020-01-10T12:44:00Z</dcterms:created>
  <dcterms:modified xsi:type="dcterms:W3CDTF">2020-01-10T12:44:00Z</dcterms:modified>
</cp:coreProperties>
</file>